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B3" w:rsidRPr="00393507" w:rsidRDefault="003924B3" w:rsidP="00393507">
      <w:pPr>
        <w:jc w:val="both"/>
        <w:rPr>
          <w:b/>
        </w:rPr>
      </w:pPr>
    </w:p>
    <w:p w:rsidR="00997E84" w:rsidRPr="000352DC" w:rsidRDefault="004D7BBE" w:rsidP="00604A1E">
      <w:pPr>
        <w:pStyle w:val="a3"/>
        <w:jc w:val="center"/>
        <w:rPr>
          <w:b/>
        </w:rPr>
      </w:pPr>
      <w:r>
        <w:rPr>
          <w:b/>
        </w:rPr>
        <w:t xml:space="preserve">Информация о педагогических работниках </w:t>
      </w:r>
      <w:r w:rsidR="002E50D6">
        <w:rPr>
          <w:b/>
        </w:rPr>
        <w:t>ООО НПП «Интеграл"</w:t>
      </w:r>
    </w:p>
    <w:tbl>
      <w:tblPr>
        <w:tblpPr w:leftFromText="180" w:rightFromText="180" w:vertAnchor="text" w:horzAnchor="margin" w:tblpXSpec="center" w:tblpY="176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2126"/>
        <w:gridCol w:w="993"/>
        <w:gridCol w:w="2693"/>
        <w:gridCol w:w="1559"/>
        <w:gridCol w:w="993"/>
        <w:gridCol w:w="2551"/>
        <w:gridCol w:w="993"/>
        <w:gridCol w:w="51"/>
      </w:tblGrid>
      <w:tr w:rsidR="00D95CF0" w:rsidRPr="000352DC" w:rsidTr="00237F00">
        <w:trPr>
          <w:gridAfter w:val="1"/>
          <w:wAfter w:w="51" w:type="dxa"/>
          <w:cantSplit/>
          <w:trHeight w:val="2735"/>
        </w:trPr>
        <w:tc>
          <w:tcPr>
            <w:tcW w:w="534" w:type="dxa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auto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  <w:jc w:val="center"/>
            </w:pPr>
            <w:r w:rsidRPr="000352DC">
              <w:t>Ф.И.О.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>дата рождения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>должность, дата приема на работу, № приказа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95CF0" w:rsidRPr="000352DC" w:rsidRDefault="00D95CF0" w:rsidP="002E50D6">
            <w:pPr>
              <w:pStyle w:val="a3"/>
              <w:ind w:left="113" w:right="113"/>
            </w:pPr>
            <w:r w:rsidRPr="000352DC">
              <w:t>стаж работы педагогический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D95CF0" w:rsidRPr="000352DC" w:rsidRDefault="00604A1E" w:rsidP="00604A1E">
            <w:pPr>
              <w:pStyle w:val="a3"/>
              <w:ind w:left="113" w:right="113"/>
            </w:pPr>
            <w:r>
              <w:t xml:space="preserve">Уровень </w:t>
            </w:r>
            <w:r w:rsidR="00D95CF0" w:rsidRPr="000352DC">
              <w:t>образовани</w:t>
            </w:r>
            <w:r>
              <w:t>я</w:t>
            </w:r>
            <w:r w:rsidR="00D95CF0" w:rsidRPr="000352DC">
              <w:t xml:space="preserve">  (учреждение, год окончания, специальность, квалификация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 xml:space="preserve">итоги предыдущей аттестации (категория, дата, должность </w:t>
            </w:r>
          </w:p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>№ приказа)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 xml:space="preserve">срок плановой аттестации (квартал) 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>курсы повышения квалификации</w:t>
            </w:r>
          </w:p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>(год)</w:t>
            </w:r>
          </w:p>
          <w:p w:rsidR="00D95CF0" w:rsidRPr="000352DC" w:rsidRDefault="00D95CF0" w:rsidP="00D95CF0">
            <w:pPr>
              <w:pStyle w:val="a3"/>
              <w:ind w:left="113" w:right="113"/>
            </w:pPr>
          </w:p>
        </w:tc>
        <w:tc>
          <w:tcPr>
            <w:tcW w:w="993" w:type="dxa"/>
            <w:textDirection w:val="btLr"/>
          </w:tcPr>
          <w:p w:rsidR="00D95CF0" w:rsidRPr="000352DC" w:rsidRDefault="00D95CF0" w:rsidP="00D95CF0">
            <w:pPr>
              <w:pStyle w:val="a3"/>
              <w:ind w:left="113" w:right="113"/>
            </w:pPr>
            <w:r w:rsidRPr="000352DC">
              <w:t xml:space="preserve">год планируемых курсов повышения квалификации </w:t>
            </w:r>
          </w:p>
        </w:tc>
      </w:tr>
      <w:tr w:rsidR="00D57C5A" w:rsidRPr="000352DC" w:rsidTr="00237F00">
        <w:trPr>
          <w:trHeight w:val="328"/>
        </w:trPr>
        <w:tc>
          <w:tcPr>
            <w:tcW w:w="15753" w:type="dxa"/>
            <w:gridSpan w:val="11"/>
          </w:tcPr>
          <w:p w:rsidR="00D57C5A" w:rsidRPr="00992AD4" w:rsidRDefault="00D57C5A" w:rsidP="00DF11C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95CF0" w:rsidRPr="008733B1" w:rsidTr="00237F00">
        <w:trPr>
          <w:gridAfter w:val="1"/>
          <w:wAfter w:w="51" w:type="dxa"/>
        </w:trPr>
        <w:tc>
          <w:tcPr>
            <w:tcW w:w="534" w:type="dxa"/>
          </w:tcPr>
          <w:p w:rsidR="00D95CF0" w:rsidRPr="008733B1" w:rsidRDefault="002E50D6" w:rsidP="00D95CF0">
            <w:pPr>
              <w:pStyle w:val="a3"/>
              <w:ind w:left="0"/>
              <w:jc w:val="both"/>
            </w:pPr>
            <w:r w:rsidRPr="008733B1">
              <w:t>1</w:t>
            </w:r>
          </w:p>
        </w:tc>
        <w:tc>
          <w:tcPr>
            <w:tcW w:w="1842" w:type="dxa"/>
            <w:shd w:val="clear" w:color="auto" w:fill="auto"/>
          </w:tcPr>
          <w:p w:rsidR="00D95CF0" w:rsidRPr="008733B1" w:rsidRDefault="002E50D6" w:rsidP="00D95CF0">
            <w:pPr>
              <w:pStyle w:val="a3"/>
              <w:ind w:left="0"/>
              <w:jc w:val="both"/>
            </w:pPr>
            <w:proofErr w:type="spellStart"/>
            <w:r w:rsidRPr="008733B1">
              <w:t>Угнивенко</w:t>
            </w:r>
            <w:proofErr w:type="spellEnd"/>
            <w:r w:rsidRPr="008733B1">
              <w:t xml:space="preserve"> Георгий Алексеевич</w:t>
            </w:r>
          </w:p>
        </w:tc>
        <w:tc>
          <w:tcPr>
            <w:tcW w:w="1418" w:type="dxa"/>
            <w:shd w:val="clear" w:color="auto" w:fill="auto"/>
          </w:tcPr>
          <w:p w:rsidR="00D95CF0" w:rsidRPr="008733B1" w:rsidRDefault="00604A1E" w:rsidP="00D95CF0">
            <w:pPr>
              <w:pStyle w:val="a3"/>
              <w:ind w:left="0"/>
              <w:jc w:val="both"/>
            </w:pPr>
            <w:r>
              <w:t>26.07.1992</w:t>
            </w:r>
          </w:p>
        </w:tc>
        <w:tc>
          <w:tcPr>
            <w:tcW w:w="2126" w:type="dxa"/>
            <w:shd w:val="clear" w:color="auto" w:fill="auto"/>
          </w:tcPr>
          <w:p w:rsidR="002E50D6" w:rsidRPr="008733B1" w:rsidRDefault="002E50D6" w:rsidP="002E50D6">
            <w:pPr>
              <w:pStyle w:val="a3"/>
              <w:ind w:left="0"/>
            </w:pPr>
            <w:r w:rsidRPr="008733B1">
              <w:t>Преподаватель по охране труда</w:t>
            </w:r>
            <w:r w:rsidR="00E150D0" w:rsidRPr="008733B1">
              <w:t xml:space="preserve"> </w:t>
            </w:r>
          </w:p>
          <w:p w:rsidR="00D95CF0" w:rsidRPr="008733B1" w:rsidRDefault="00D95CF0" w:rsidP="00604A1E">
            <w:pPr>
              <w:pStyle w:val="a3"/>
              <w:ind w:left="0"/>
            </w:pPr>
          </w:p>
        </w:tc>
        <w:tc>
          <w:tcPr>
            <w:tcW w:w="993" w:type="dxa"/>
            <w:shd w:val="clear" w:color="auto" w:fill="auto"/>
          </w:tcPr>
          <w:p w:rsidR="00D95CF0" w:rsidRPr="008733B1" w:rsidRDefault="002E50D6" w:rsidP="00D95CF0">
            <w:pPr>
              <w:pStyle w:val="a3"/>
              <w:ind w:left="0"/>
              <w:jc w:val="both"/>
            </w:pPr>
            <w:r w:rsidRPr="008733B1">
              <w:t>3 года</w:t>
            </w:r>
          </w:p>
        </w:tc>
        <w:tc>
          <w:tcPr>
            <w:tcW w:w="2693" w:type="dxa"/>
            <w:shd w:val="clear" w:color="auto" w:fill="auto"/>
          </w:tcPr>
          <w:p w:rsidR="002E50D6" w:rsidRPr="008733B1" w:rsidRDefault="00604A1E" w:rsidP="002E50D6">
            <w:pPr>
              <w:pStyle w:val="a3"/>
              <w:ind w:left="0"/>
            </w:pPr>
            <w:r w:rsidRPr="008733B1">
              <w:t>С</w:t>
            </w:r>
            <w:r w:rsidR="002E50D6" w:rsidRPr="008733B1">
              <w:t>редн</w:t>
            </w:r>
            <w:r w:rsidR="00322414" w:rsidRPr="008733B1">
              <w:t>ее</w:t>
            </w:r>
            <w:r>
              <w:t xml:space="preserve">, Государственное бюджетное образовательное учреждение среднего профессионального образования «Владикавказский колледж электроники» по специальности «программное обеспечение вычислительной техники и автоматизированных </w:t>
            </w:r>
            <w:proofErr w:type="gramStart"/>
            <w:r>
              <w:t>систем»</w:t>
            </w:r>
            <w:r w:rsidR="00322414" w:rsidRPr="008733B1">
              <w:t xml:space="preserve"> </w:t>
            </w:r>
            <w:r>
              <w:t xml:space="preserve"> 2012</w:t>
            </w:r>
            <w:proofErr w:type="gramEnd"/>
            <w:r>
              <w:t xml:space="preserve"> год</w:t>
            </w:r>
          </w:p>
          <w:p w:rsidR="00D95CF0" w:rsidRPr="008733B1" w:rsidRDefault="00D95CF0" w:rsidP="002E50D6">
            <w:pPr>
              <w:pStyle w:val="a3"/>
              <w:ind w:left="0"/>
            </w:pPr>
          </w:p>
        </w:tc>
        <w:tc>
          <w:tcPr>
            <w:tcW w:w="1559" w:type="dxa"/>
            <w:shd w:val="clear" w:color="auto" w:fill="auto"/>
          </w:tcPr>
          <w:p w:rsidR="00A418E3" w:rsidRDefault="00237F00" w:rsidP="00CF64F6">
            <w:pPr>
              <w:pStyle w:val="a3"/>
              <w:ind w:left="0"/>
            </w:pPr>
            <w:proofErr w:type="gramStart"/>
            <w:r>
              <w:t>Перв</w:t>
            </w:r>
            <w:r w:rsidR="00CF64F6">
              <w:t>ая,  педагог</w:t>
            </w:r>
            <w:proofErr w:type="gramEnd"/>
            <w:r w:rsidR="00CF64F6">
              <w:t xml:space="preserve"> дополнительного образования</w:t>
            </w:r>
          </w:p>
          <w:p w:rsidR="00CF64F6" w:rsidRPr="008733B1" w:rsidRDefault="00CF64F6" w:rsidP="00237F00">
            <w:pPr>
              <w:pStyle w:val="a3"/>
              <w:ind w:left="0"/>
            </w:pPr>
            <w:r>
              <w:t>№</w:t>
            </w:r>
            <w:r w:rsidR="00237F00">
              <w:t xml:space="preserve"> 1</w:t>
            </w:r>
            <w:r>
              <w:t xml:space="preserve">    от</w:t>
            </w:r>
            <w:r w:rsidR="00237F00">
              <w:t xml:space="preserve"> 01.10.2021 г.</w:t>
            </w:r>
          </w:p>
        </w:tc>
        <w:tc>
          <w:tcPr>
            <w:tcW w:w="993" w:type="dxa"/>
            <w:shd w:val="clear" w:color="auto" w:fill="auto"/>
          </w:tcPr>
          <w:p w:rsidR="00D95CF0" w:rsidRPr="008733B1" w:rsidRDefault="00CF64F6" w:rsidP="00AE3A8C">
            <w:pPr>
              <w:pStyle w:val="a3"/>
              <w:ind w:left="0"/>
              <w:jc w:val="both"/>
            </w:pPr>
            <w:r>
              <w:t>2026</w:t>
            </w:r>
          </w:p>
        </w:tc>
        <w:tc>
          <w:tcPr>
            <w:tcW w:w="2551" w:type="dxa"/>
            <w:shd w:val="clear" w:color="auto" w:fill="auto"/>
          </w:tcPr>
          <w:p w:rsidR="00604A1E" w:rsidRDefault="00604A1E" w:rsidP="00B13F81">
            <w:pPr>
              <w:pStyle w:val="a3"/>
              <w:ind w:left="0"/>
            </w:pPr>
            <w:r>
              <w:t>ООО «</w:t>
            </w:r>
            <w:proofErr w:type="spellStart"/>
            <w:r>
              <w:t>ПрофАудитКонсалт</w:t>
            </w:r>
            <w:proofErr w:type="spellEnd"/>
            <w:r>
              <w:t>» «Педагог дополнительного образования»</w:t>
            </w:r>
          </w:p>
          <w:p w:rsidR="00604A1E" w:rsidRDefault="00604A1E" w:rsidP="00B13F81">
            <w:pPr>
              <w:pStyle w:val="a3"/>
              <w:ind w:left="0"/>
            </w:pPr>
            <w:r>
              <w:t xml:space="preserve">72 </w:t>
            </w:r>
            <w:proofErr w:type="spellStart"/>
            <w:r>
              <w:t>ак.ч</w:t>
            </w:r>
            <w:proofErr w:type="spellEnd"/>
            <w:r>
              <w:t>.</w:t>
            </w:r>
          </w:p>
          <w:p w:rsidR="00B13F81" w:rsidRPr="008733B1" w:rsidRDefault="003A5928" w:rsidP="00B13F81">
            <w:pPr>
              <w:pStyle w:val="a3"/>
              <w:ind w:left="0"/>
            </w:pPr>
            <w:r>
              <w:t>2021  год</w:t>
            </w:r>
          </w:p>
        </w:tc>
        <w:tc>
          <w:tcPr>
            <w:tcW w:w="993" w:type="dxa"/>
          </w:tcPr>
          <w:p w:rsidR="00D95CF0" w:rsidRPr="008733B1" w:rsidRDefault="00E150D0" w:rsidP="003A5928">
            <w:pPr>
              <w:pStyle w:val="a3"/>
              <w:ind w:left="0"/>
              <w:jc w:val="both"/>
            </w:pPr>
            <w:r w:rsidRPr="008733B1">
              <w:t>20</w:t>
            </w:r>
            <w:r w:rsidR="003A5928">
              <w:t>24</w:t>
            </w:r>
          </w:p>
        </w:tc>
      </w:tr>
      <w:tr w:rsidR="00D95CF0" w:rsidRPr="008733B1" w:rsidTr="00237F00">
        <w:trPr>
          <w:gridAfter w:val="1"/>
          <w:wAfter w:w="51" w:type="dxa"/>
        </w:trPr>
        <w:tc>
          <w:tcPr>
            <w:tcW w:w="534" w:type="dxa"/>
          </w:tcPr>
          <w:p w:rsidR="00D95CF0" w:rsidRPr="008733B1" w:rsidRDefault="002E50D6" w:rsidP="00D95CF0">
            <w:pPr>
              <w:pStyle w:val="a3"/>
              <w:ind w:left="0"/>
              <w:jc w:val="both"/>
            </w:pPr>
            <w:r w:rsidRPr="008733B1">
              <w:t>2</w:t>
            </w:r>
          </w:p>
        </w:tc>
        <w:tc>
          <w:tcPr>
            <w:tcW w:w="1842" w:type="dxa"/>
            <w:shd w:val="clear" w:color="auto" w:fill="auto"/>
          </w:tcPr>
          <w:p w:rsidR="002E50D6" w:rsidRPr="008733B1" w:rsidRDefault="002E50D6" w:rsidP="00D95CF0">
            <w:pPr>
              <w:pStyle w:val="a3"/>
              <w:ind w:left="0"/>
              <w:jc w:val="both"/>
            </w:pPr>
            <w:r w:rsidRPr="008733B1">
              <w:t xml:space="preserve">Козина </w:t>
            </w:r>
          </w:p>
          <w:p w:rsidR="00D95CF0" w:rsidRPr="008733B1" w:rsidRDefault="002E50D6" w:rsidP="00D95CF0">
            <w:pPr>
              <w:pStyle w:val="a3"/>
              <w:ind w:left="0"/>
              <w:jc w:val="both"/>
            </w:pPr>
            <w:r w:rsidRPr="008733B1">
              <w:t>Ирина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D95CF0" w:rsidRPr="008733B1" w:rsidRDefault="003A5928" w:rsidP="00D95CF0">
            <w:pPr>
              <w:pStyle w:val="a3"/>
              <w:ind w:left="0"/>
              <w:jc w:val="both"/>
            </w:pPr>
            <w:r>
              <w:t>07.12.1961</w:t>
            </w:r>
          </w:p>
        </w:tc>
        <w:tc>
          <w:tcPr>
            <w:tcW w:w="2126" w:type="dxa"/>
            <w:shd w:val="clear" w:color="auto" w:fill="auto"/>
          </w:tcPr>
          <w:p w:rsidR="00D95CF0" w:rsidRDefault="002E50D6" w:rsidP="009324D8">
            <w:pPr>
              <w:pStyle w:val="a3"/>
              <w:ind w:left="0"/>
            </w:pPr>
            <w:r w:rsidRPr="008733B1">
              <w:t>Преподаватель по</w:t>
            </w:r>
            <w:r w:rsidR="008733B1" w:rsidRPr="008733B1">
              <w:t xml:space="preserve"> промышленной и экологической безопасности</w:t>
            </w:r>
            <w:r w:rsidRPr="008733B1">
              <w:t xml:space="preserve"> </w:t>
            </w:r>
          </w:p>
          <w:p w:rsidR="00604A1E" w:rsidRPr="008733B1" w:rsidRDefault="00604A1E" w:rsidP="009324D8">
            <w:pPr>
              <w:pStyle w:val="a3"/>
              <w:ind w:left="0"/>
            </w:pPr>
          </w:p>
        </w:tc>
        <w:tc>
          <w:tcPr>
            <w:tcW w:w="993" w:type="dxa"/>
            <w:shd w:val="clear" w:color="auto" w:fill="auto"/>
          </w:tcPr>
          <w:p w:rsidR="00D95CF0" w:rsidRPr="008733B1" w:rsidRDefault="008733B1" w:rsidP="00D95CF0">
            <w:pPr>
              <w:pStyle w:val="a3"/>
              <w:ind w:left="0"/>
              <w:jc w:val="both"/>
            </w:pPr>
            <w:r>
              <w:t>5 лет</w:t>
            </w:r>
          </w:p>
        </w:tc>
        <w:tc>
          <w:tcPr>
            <w:tcW w:w="2693" w:type="dxa"/>
            <w:shd w:val="clear" w:color="auto" w:fill="auto"/>
          </w:tcPr>
          <w:p w:rsidR="00D95CF0" w:rsidRPr="008733B1" w:rsidRDefault="00604A1E" w:rsidP="008733B1">
            <w:pPr>
              <w:pStyle w:val="a3"/>
              <w:ind w:left="0"/>
              <w:jc w:val="both"/>
            </w:pPr>
            <w:r w:rsidRPr="008733B1">
              <w:t>В</w:t>
            </w:r>
            <w:r w:rsidR="003E19CE" w:rsidRPr="008733B1">
              <w:t>ысшее</w:t>
            </w:r>
            <w:r>
              <w:t>,</w:t>
            </w:r>
            <w:r w:rsidR="003E19CE" w:rsidRPr="008733B1">
              <w:t xml:space="preserve"> </w:t>
            </w:r>
            <w:r w:rsidR="008733B1">
              <w:t>Северо-Кавказский горно-металлургический институт по специальности «Электроснабжение промпредприятий, городов и сельского хозяйства»</w:t>
            </w:r>
            <w:r w:rsidR="003A5928">
              <w:t xml:space="preserve"> 1985 год</w:t>
            </w:r>
          </w:p>
        </w:tc>
        <w:tc>
          <w:tcPr>
            <w:tcW w:w="1559" w:type="dxa"/>
            <w:shd w:val="clear" w:color="auto" w:fill="auto"/>
          </w:tcPr>
          <w:p w:rsidR="00CF64F6" w:rsidRDefault="00237F00" w:rsidP="00CF64F6">
            <w:pPr>
              <w:pStyle w:val="a3"/>
              <w:ind w:left="0"/>
            </w:pPr>
            <w:proofErr w:type="gramStart"/>
            <w:r>
              <w:t>Перв</w:t>
            </w:r>
            <w:r w:rsidR="00CF64F6">
              <w:t>ая,  педагог</w:t>
            </w:r>
            <w:proofErr w:type="gramEnd"/>
            <w:r w:rsidR="00CF64F6">
              <w:t xml:space="preserve"> дополнительного образования</w:t>
            </w:r>
          </w:p>
          <w:p w:rsidR="00D95CF0" w:rsidRDefault="00CF64F6" w:rsidP="00CF64F6">
            <w:pPr>
              <w:pStyle w:val="a3"/>
              <w:ind w:left="0"/>
            </w:pPr>
            <w:r>
              <w:t xml:space="preserve">№ </w:t>
            </w:r>
            <w:r w:rsidR="00237F00">
              <w:t>1</w:t>
            </w:r>
            <w:r>
              <w:t xml:space="preserve">   от</w:t>
            </w:r>
          </w:p>
          <w:p w:rsidR="00237F00" w:rsidRPr="008733B1" w:rsidRDefault="00237F00" w:rsidP="00CF64F6">
            <w:pPr>
              <w:pStyle w:val="a3"/>
              <w:ind w:left="0"/>
            </w:pPr>
            <w:r>
              <w:t>01.10.2021 г.</w:t>
            </w:r>
          </w:p>
        </w:tc>
        <w:tc>
          <w:tcPr>
            <w:tcW w:w="993" w:type="dxa"/>
            <w:shd w:val="clear" w:color="auto" w:fill="auto"/>
          </w:tcPr>
          <w:p w:rsidR="00D95CF0" w:rsidRPr="008733B1" w:rsidRDefault="00CF64F6" w:rsidP="00E3418C">
            <w:pPr>
              <w:pStyle w:val="a3"/>
              <w:ind w:left="0"/>
              <w:jc w:val="both"/>
            </w:pPr>
            <w:r>
              <w:t>2026</w:t>
            </w:r>
          </w:p>
        </w:tc>
        <w:tc>
          <w:tcPr>
            <w:tcW w:w="2551" w:type="dxa"/>
            <w:shd w:val="clear" w:color="auto" w:fill="auto"/>
          </w:tcPr>
          <w:p w:rsidR="00604A1E" w:rsidRDefault="00604A1E" w:rsidP="00604A1E">
            <w:pPr>
              <w:pStyle w:val="a3"/>
              <w:ind w:left="0"/>
            </w:pPr>
            <w:r>
              <w:t>ООО «</w:t>
            </w:r>
            <w:proofErr w:type="spellStart"/>
            <w:r>
              <w:t>ПрофАудитКонсалт</w:t>
            </w:r>
            <w:proofErr w:type="spellEnd"/>
            <w:r>
              <w:t>» «Педагог дополнительного образования»</w:t>
            </w:r>
          </w:p>
          <w:p w:rsidR="00604A1E" w:rsidRDefault="00604A1E" w:rsidP="00604A1E">
            <w:pPr>
              <w:pStyle w:val="a3"/>
              <w:ind w:left="0"/>
            </w:pPr>
            <w:r>
              <w:t xml:space="preserve">72 </w:t>
            </w:r>
            <w:proofErr w:type="spellStart"/>
            <w:r>
              <w:t>ак.ч</w:t>
            </w:r>
            <w:proofErr w:type="spellEnd"/>
            <w:r>
              <w:t>.</w:t>
            </w:r>
          </w:p>
          <w:p w:rsidR="00D95CF0" w:rsidRPr="008733B1" w:rsidRDefault="00604A1E" w:rsidP="00604A1E">
            <w:pPr>
              <w:pStyle w:val="a3"/>
              <w:ind w:left="0"/>
              <w:jc w:val="both"/>
            </w:pPr>
            <w:r>
              <w:t xml:space="preserve">2021  год </w:t>
            </w:r>
          </w:p>
        </w:tc>
        <w:tc>
          <w:tcPr>
            <w:tcW w:w="993" w:type="dxa"/>
          </w:tcPr>
          <w:p w:rsidR="00D95CF0" w:rsidRPr="008733B1" w:rsidRDefault="00F72C6C" w:rsidP="003A5928">
            <w:pPr>
              <w:pStyle w:val="a3"/>
              <w:ind w:left="0"/>
              <w:jc w:val="both"/>
            </w:pPr>
            <w:r w:rsidRPr="008733B1">
              <w:t>20</w:t>
            </w:r>
            <w:r w:rsidR="003A5928">
              <w:t>24</w:t>
            </w:r>
            <w:bookmarkStart w:id="0" w:name="_GoBack"/>
            <w:bookmarkEnd w:id="0"/>
          </w:p>
        </w:tc>
      </w:tr>
    </w:tbl>
    <w:p w:rsidR="003562B7" w:rsidRPr="000352DC" w:rsidRDefault="003562B7" w:rsidP="00AC68EA"/>
    <w:sectPr w:rsidR="003562B7" w:rsidRPr="000352DC" w:rsidSect="00604A1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F7DB8"/>
    <w:multiLevelType w:val="hybridMultilevel"/>
    <w:tmpl w:val="90CA03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CF0"/>
    <w:rsid w:val="00001D6D"/>
    <w:rsid w:val="00002F49"/>
    <w:rsid w:val="00002FF8"/>
    <w:rsid w:val="0001610E"/>
    <w:rsid w:val="00026411"/>
    <w:rsid w:val="000352DC"/>
    <w:rsid w:val="000353FA"/>
    <w:rsid w:val="000449C6"/>
    <w:rsid w:val="0005231F"/>
    <w:rsid w:val="00057304"/>
    <w:rsid w:val="000714A7"/>
    <w:rsid w:val="00085854"/>
    <w:rsid w:val="00086C56"/>
    <w:rsid w:val="00087F0C"/>
    <w:rsid w:val="00090063"/>
    <w:rsid w:val="00093711"/>
    <w:rsid w:val="00095D41"/>
    <w:rsid w:val="000969B2"/>
    <w:rsid w:val="000B2695"/>
    <w:rsid w:val="000D50E3"/>
    <w:rsid w:val="000D6B12"/>
    <w:rsid w:val="000D76EC"/>
    <w:rsid w:val="000E33D7"/>
    <w:rsid w:val="000E3758"/>
    <w:rsid w:val="001036F3"/>
    <w:rsid w:val="00112BB4"/>
    <w:rsid w:val="001366C8"/>
    <w:rsid w:val="0016678C"/>
    <w:rsid w:val="00177458"/>
    <w:rsid w:val="001944BE"/>
    <w:rsid w:val="001B2932"/>
    <w:rsid w:val="001C4AF4"/>
    <w:rsid w:val="001C6C31"/>
    <w:rsid w:val="001C6F89"/>
    <w:rsid w:val="001F7348"/>
    <w:rsid w:val="0021191F"/>
    <w:rsid w:val="002167D5"/>
    <w:rsid w:val="00223757"/>
    <w:rsid w:val="0022676C"/>
    <w:rsid w:val="00232357"/>
    <w:rsid w:val="002344AF"/>
    <w:rsid w:val="00237F00"/>
    <w:rsid w:val="0025339A"/>
    <w:rsid w:val="00273E6B"/>
    <w:rsid w:val="00275B75"/>
    <w:rsid w:val="0028403C"/>
    <w:rsid w:val="00287A92"/>
    <w:rsid w:val="002A36E2"/>
    <w:rsid w:val="002B1A10"/>
    <w:rsid w:val="002B2F6A"/>
    <w:rsid w:val="002C1B05"/>
    <w:rsid w:val="002C7063"/>
    <w:rsid w:val="002D6F69"/>
    <w:rsid w:val="002E24B4"/>
    <w:rsid w:val="002E50D6"/>
    <w:rsid w:val="002F1DBC"/>
    <w:rsid w:val="00302023"/>
    <w:rsid w:val="00322414"/>
    <w:rsid w:val="003562B7"/>
    <w:rsid w:val="00360522"/>
    <w:rsid w:val="00377D2F"/>
    <w:rsid w:val="00380D22"/>
    <w:rsid w:val="00382469"/>
    <w:rsid w:val="003924B3"/>
    <w:rsid w:val="00393507"/>
    <w:rsid w:val="00394D7E"/>
    <w:rsid w:val="003A4109"/>
    <w:rsid w:val="003A5928"/>
    <w:rsid w:val="003B08F1"/>
    <w:rsid w:val="003E19CE"/>
    <w:rsid w:val="00411F37"/>
    <w:rsid w:val="00411FA8"/>
    <w:rsid w:val="00413B5A"/>
    <w:rsid w:val="00433151"/>
    <w:rsid w:val="00455B14"/>
    <w:rsid w:val="00456DDB"/>
    <w:rsid w:val="00477337"/>
    <w:rsid w:val="00480094"/>
    <w:rsid w:val="004B3137"/>
    <w:rsid w:val="004B616F"/>
    <w:rsid w:val="004B61AB"/>
    <w:rsid w:val="004C0E96"/>
    <w:rsid w:val="004D7BBE"/>
    <w:rsid w:val="004E4FA2"/>
    <w:rsid w:val="0050524B"/>
    <w:rsid w:val="00505DE2"/>
    <w:rsid w:val="00525D4E"/>
    <w:rsid w:val="00547586"/>
    <w:rsid w:val="00562494"/>
    <w:rsid w:val="005679DD"/>
    <w:rsid w:val="00570D7C"/>
    <w:rsid w:val="00576952"/>
    <w:rsid w:val="00586624"/>
    <w:rsid w:val="005E7DA3"/>
    <w:rsid w:val="00604A1E"/>
    <w:rsid w:val="00606E16"/>
    <w:rsid w:val="0061312D"/>
    <w:rsid w:val="00620CAC"/>
    <w:rsid w:val="00625CBC"/>
    <w:rsid w:val="006416EA"/>
    <w:rsid w:val="006459B0"/>
    <w:rsid w:val="006528E1"/>
    <w:rsid w:val="00664189"/>
    <w:rsid w:val="0067388C"/>
    <w:rsid w:val="00690B14"/>
    <w:rsid w:val="006931B0"/>
    <w:rsid w:val="00693E56"/>
    <w:rsid w:val="006B4254"/>
    <w:rsid w:val="006C0A29"/>
    <w:rsid w:val="006D176B"/>
    <w:rsid w:val="006D5E8C"/>
    <w:rsid w:val="006D7C64"/>
    <w:rsid w:val="006E2CF7"/>
    <w:rsid w:val="006F314B"/>
    <w:rsid w:val="006F44A2"/>
    <w:rsid w:val="00712359"/>
    <w:rsid w:val="007203D7"/>
    <w:rsid w:val="0072533F"/>
    <w:rsid w:val="007378EA"/>
    <w:rsid w:val="0074593E"/>
    <w:rsid w:val="00752BFC"/>
    <w:rsid w:val="0075586D"/>
    <w:rsid w:val="00761147"/>
    <w:rsid w:val="00767CA7"/>
    <w:rsid w:val="0077068A"/>
    <w:rsid w:val="00780DD3"/>
    <w:rsid w:val="00785694"/>
    <w:rsid w:val="0079597E"/>
    <w:rsid w:val="007A28ED"/>
    <w:rsid w:val="007A6DA3"/>
    <w:rsid w:val="007C4ACE"/>
    <w:rsid w:val="007E32F6"/>
    <w:rsid w:val="007E7458"/>
    <w:rsid w:val="007F7CC4"/>
    <w:rsid w:val="00807BF4"/>
    <w:rsid w:val="0081269D"/>
    <w:rsid w:val="008148CE"/>
    <w:rsid w:val="00814BE2"/>
    <w:rsid w:val="00815C65"/>
    <w:rsid w:val="00827BCB"/>
    <w:rsid w:val="008440F2"/>
    <w:rsid w:val="008448E5"/>
    <w:rsid w:val="008733B1"/>
    <w:rsid w:val="00875DBB"/>
    <w:rsid w:val="008A016E"/>
    <w:rsid w:val="008A5C1D"/>
    <w:rsid w:val="008C602D"/>
    <w:rsid w:val="008C606B"/>
    <w:rsid w:val="008D0D02"/>
    <w:rsid w:val="008D7A38"/>
    <w:rsid w:val="008E1F3E"/>
    <w:rsid w:val="00902159"/>
    <w:rsid w:val="00902AF2"/>
    <w:rsid w:val="009068F4"/>
    <w:rsid w:val="00910286"/>
    <w:rsid w:val="009105BA"/>
    <w:rsid w:val="009324D8"/>
    <w:rsid w:val="0093386B"/>
    <w:rsid w:val="00934D64"/>
    <w:rsid w:val="00951839"/>
    <w:rsid w:val="00972979"/>
    <w:rsid w:val="00992AD4"/>
    <w:rsid w:val="00996FB5"/>
    <w:rsid w:val="00997E84"/>
    <w:rsid w:val="009D7416"/>
    <w:rsid w:val="009E729F"/>
    <w:rsid w:val="00A007D4"/>
    <w:rsid w:val="00A05411"/>
    <w:rsid w:val="00A07462"/>
    <w:rsid w:val="00A1121C"/>
    <w:rsid w:val="00A418E3"/>
    <w:rsid w:val="00A50414"/>
    <w:rsid w:val="00A841A2"/>
    <w:rsid w:val="00A84FFE"/>
    <w:rsid w:val="00AB34ED"/>
    <w:rsid w:val="00AC34BF"/>
    <w:rsid w:val="00AC68EA"/>
    <w:rsid w:val="00AD0CB1"/>
    <w:rsid w:val="00AE3A8C"/>
    <w:rsid w:val="00AE41E6"/>
    <w:rsid w:val="00AE5E45"/>
    <w:rsid w:val="00AE68C2"/>
    <w:rsid w:val="00AF75E5"/>
    <w:rsid w:val="00AF78D4"/>
    <w:rsid w:val="00B018DD"/>
    <w:rsid w:val="00B13F81"/>
    <w:rsid w:val="00B1605F"/>
    <w:rsid w:val="00B42E12"/>
    <w:rsid w:val="00B50762"/>
    <w:rsid w:val="00B52523"/>
    <w:rsid w:val="00B53AF4"/>
    <w:rsid w:val="00B55AD3"/>
    <w:rsid w:val="00B573B2"/>
    <w:rsid w:val="00B6057F"/>
    <w:rsid w:val="00B64E5E"/>
    <w:rsid w:val="00B8122E"/>
    <w:rsid w:val="00BA6E97"/>
    <w:rsid w:val="00BA72F2"/>
    <w:rsid w:val="00BF2DB8"/>
    <w:rsid w:val="00BF5509"/>
    <w:rsid w:val="00C65526"/>
    <w:rsid w:val="00C760F9"/>
    <w:rsid w:val="00C80E37"/>
    <w:rsid w:val="00C8110D"/>
    <w:rsid w:val="00C866E6"/>
    <w:rsid w:val="00C94394"/>
    <w:rsid w:val="00CA0C07"/>
    <w:rsid w:val="00CC2C1A"/>
    <w:rsid w:val="00CC3B31"/>
    <w:rsid w:val="00CD3E69"/>
    <w:rsid w:val="00CD5F86"/>
    <w:rsid w:val="00CD603C"/>
    <w:rsid w:val="00CE6D20"/>
    <w:rsid w:val="00CF35FE"/>
    <w:rsid w:val="00CF54C8"/>
    <w:rsid w:val="00CF64F6"/>
    <w:rsid w:val="00D11EB6"/>
    <w:rsid w:val="00D13A00"/>
    <w:rsid w:val="00D145A1"/>
    <w:rsid w:val="00D21FEC"/>
    <w:rsid w:val="00D36A84"/>
    <w:rsid w:val="00D55B9E"/>
    <w:rsid w:val="00D57C5A"/>
    <w:rsid w:val="00D63C54"/>
    <w:rsid w:val="00D65045"/>
    <w:rsid w:val="00D75070"/>
    <w:rsid w:val="00D86004"/>
    <w:rsid w:val="00D95CF0"/>
    <w:rsid w:val="00DB0C54"/>
    <w:rsid w:val="00DD0DC0"/>
    <w:rsid w:val="00DE62EC"/>
    <w:rsid w:val="00DF11C3"/>
    <w:rsid w:val="00DF1366"/>
    <w:rsid w:val="00DF1C60"/>
    <w:rsid w:val="00DF3EDB"/>
    <w:rsid w:val="00E010FB"/>
    <w:rsid w:val="00E10FF9"/>
    <w:rsid w:val="00E150D0"/>
    <w:rsid w:val="00E217CF"/>
    <w:rsid w:val="00E3418C"/>
    <w:rsid w:val="00E421D8"/>
    <w:rsid w:val="00E50B54"/>
    <w:rsid w:val="00E5445A"/>
    <w:rsid w:val="00E64A43"/>
    <w:rsid w:val="00E7150B"/>
    <w:rsid w:val="00E74A6A"/>
    <w:rsid w:val="00E91910"/>
    <w:rsid w:val="00E94AA2"/>
    <w:rsid w:val="00EA5444"/>
    <w:rsid w:val="00EA7F4E"/>
    <w:rsid w:val="00EB2A74"/>
    <w:rsid w:val="00EC05FE"/>
    <w:rsid w:val="00EC6602"/>
    <w:rsid w:val="00EE48B2"/>
    <w:rsid w:val="00EF7A0F"/>
    <w:rsid w:val="00F07C8F"/>
    <w:rsid w:val="00F31F27"/>
    <w:rsid w:val="00F51FC8"/>
    <w:rsid w:val="00F62CCE"/>
    <w:rsid w:val="00F670E5"/>
    <w:rsid w:val="00F72C6C"/>
    <w:rsid w:val="00F90D77"/>
    <w:rsid w:val="00FB387E"/>
    <w:rsid w:val="00FB7054"/>
    <w:rsid w:val="00FC5531"/>
    <w:rsid w:val="00FD3D1F"/>
    <w:rsid w:val="00FD4B8B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70B6"/>
  <w15:docId w15:val="{385EEBA2-8A31-4AB6-94D9-56DD608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4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6F83-7A4A-4E68-98CF-571E02C2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</dc:creator>
  <cp:keywords/>
  <dc:description/>
  <cp:lastModifiedBy>Алексей</cp:lastModifiedBy>
  <cp:revision>50</cp:revision>
  <cp:lastPrinted>2021-09-13T08:26:00Z</cp:lastPrinted>
  <dcterms:created xsi:type="dcterms:W3CDTF">2018-02-03T03:19:00Z</dcterms:created>
  <dcterms:modified xsi:type="dcterms:W3CDTF">2021-10-18T09:51:00Z</dcterms:modified>
</cp:coreProperties>
</file>